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52" w:rsidRDefault="002F1452" w:rsidP="002F1452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DELEGIRANJE2</w:t>
      </w:r>
      <w:r w:rsidRPr="00C10AEC">
        <w:rPr>
          <w:b/>
          <w:spacing w:val="40"/>
          <w:sz w:val="28"/>
          <w:szCs w:val="28"/>
          <w:lang w:val="sv-SE"/>
        </w:rPr>
        <w:t xml:space="preserve">.KOLA </w:t>
      </w:r>
      <w:r>
        <w:rPr>
          <w:b/>
          <w:spacing w:val="40"/>
          <w:sz w:val="28"/>
          <w:szCs w:val="28"/>
          <w:lang w:val="sv-SE"/>
        </w:rPr>
        <w:t xml:space="preserve">REGIONALNE  </w:t>
      </w:r>
      <w:r w:rsidRPr="00C10AEC">
        <w:rPr>
          <w:b/>
          <w:spacing w:val="40"/>
          <w:sz w:val="28"/>
          <w:szCs w:val="28"/>
          <w:lang w:val="sv-SE"/>
        </w:rPr>
        <w:t xml:space="preserve">LIGE </w:t>
      </w:r>
    </w:p>
    <w:p w:rsidR="002F1452" w:rsidRDefault="00D1119D" w:rsidP="002F1452">
      <w:pPr>
        <w:ind w:firstLine="720"/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22/23/24/</w:t>
      </w:r>
      <w:r w:rsidR="002F1452">
        <w:rPr>
          <w:b/>
          <w:spacing w:val="40"/>
          <w:sz w:val="28"/>
          <w:szCs w:val="28"/>
          <w:lang w:val="sv-SE"/>
        </w:rPr>
        <w:t>08.2014</w:t>
      </w:r>
      <w:r w:rsidR="002F1452" w:rsidRPr="00C10AEC">
        <w:rPr>
          <w:b/>
          <w:spacing w:val="40"/>
          <w:sz w:val="28"/>
          <w:szCs w:val="28"/>
          <w:lang w:val="sv-SE"/>
        </w:rPr>
        <w:t>.god.</w:t>
      </w:r>
      <w:r w:rsidR="002F1452">
        <w:rPr>
          <w:b/>
          <w:spacing w:val="40"/>
          <w:sz w:val="28"/>
          <w:szCs w:val="28"/>
          <w:lang w:val="sv-SE"/>
        </w:rPr>
        <w:t xml:space="preserve"> u 17,00</w:t>
      </w:r>
    </w:p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117E89" w:rsidRDefault="002F1452" w:rsidP="00F26BF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D1119D" w:rsidP="00F26BFA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Bronzani Majdan,24.08.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D1119D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szCs w:val="20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D1119D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1074C6" w:rsidP="00F26BFA">
            <w:pPr>
              <w:rPr>
                <w:i/>
                <w:iCs/>
                <w:lang w:val="sv-SE"/>
              </w:rPr>
            </w:pPr>
            <w:r w:rsidRPr="001074C6">
              <w:rPr>
                <w:i/>
                <w:iCs/>
                <w:lang w:val="sv-SE"/>
              </w:rPr>
              <w:t>Radovanović Veljko,Banja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D1119D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646438" w:rsidRDefault="00D1119D" w:rsidP="00F26BF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Brdo – FSA Prijedor</w:t>
            </w:r>
            <w:r w:rsidR="002F1452">
              <w:rPr>
                <w:b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D1119D" w:rsidP="00D1119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Prijedor, 23</w:t>
            </w:r>
            <w:r w:rsidR="002F1452">
              <w:rPr>
                <w:color w:val="000000"/>
                <w:sz w:val="22"/>
                <w:lang w:val="sv-SE"/>
              </w:rPr>
              <w:t>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9C6D12" w:rsidRDefault="00D1119D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A62E41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BB6B03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1074C6" w:rsidP="00F26BFA">
            <w:pPr>
              <w:rPr>
                <w:i/>
                <w:iCs/>
                <w:lang w:val="sv-SE"/>
              </w:rPr>
            </w:pPr>
            <w:r w:rsidRPr="001074C6">
              <w:rPr>
                <w:i/>
                <w:iCs/>
                <w:lang w:val="sv-SE"/>
              </w:rPr>
              <w:t>Aleksić Miroslav,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Lipovac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D1119D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D1119D" w:rsidP="00F26BF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Cs/>
                <w:lang w:val="sv-SE"/>
              </w:rPr>
              <w:t>Dubrave - Lauš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Dubrave,24.08.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D1119D" w:rsidP="00F26BFA">
            <w:pPr>
              <w:rPr>
                <w:iCs/>
                <w:lang w:val="sv-SE"/>
              </w:rPr>
            </w:pPr>
            <w:r>
              <w:rPr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9C6D12" w:rsidRDefault="00D1119D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9C6D12" w:rsidRDefault="002F1452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E83207" w:rsidRDefault="00C6330E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Jeftić Ljubomir,Prijedor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1C2791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D1119D" w:rsidP="00F26BF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–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Sloga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Trn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1C2791" w:rsidRDefault="002F1452" w:rsidP="00F26B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D1119D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szCs w:val="22"/>
                <w:lang w:val="sv-SE"/>
              </w:rPr>
              <w:t>N.Topola,24</w:t>
            </w:r>
            <w:r w:rsidR="002F1452">
              <w:rPr>
                <w:color w:val="000000"/>
                <w:sz w:val="22"/>
                <w:szCs w:val="22"/>
                <w:lang w:val="sv-SE"/>
              </w:rPr>
              <w:t>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D1119D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D1119D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C6330E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6B26B7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Raj</w:t>
            </w:r>
            <w:r w:rsidR="00D1119D">
              <w:rPr>
                <w:iCs/>
                <w:color w:val="000000"/>
                <w:szCs w:val="20"/>
                <w:lang w:val="sv-SE"/>
              </w:rPr>
              <w:t>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6B26B7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D1119D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Potkozarje - Mladost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1119D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Aleksandrovac,24</w:t>
            </w:r>
            <w:r w:rsidR="002F1452">
              <w:rPr>
                <w:color w:val="000000"/>
                <w:sz w:val="22"/>
                <w:lang w:val="sv-SE"/>
              </w:rPr>
              <w:t>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6B26B7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BB6B03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6B26B7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C6330E" w:rsidP="00F26BFA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BB6B03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6B26B7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792CAE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CC35D2" w:rsidRDefault="00BB6B03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 - Ravan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D1119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BB6B03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Srbac,23.08.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6B26B7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A62E41" w:rsidP="00F26BFA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6B26B7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C6330E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Pejić Milenko, G</w:t>
            </w:r>
            <w:r w:rsidRPr="00C6330E">
              <w:rPr>
                <w:i/>
                <w:iCs/>
                <w:lang w:val="sv-SE"/>
              </w:rPr>
              <w:t>.Podgradci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6B26B7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DE231A" w:rsidP="00F26BF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Naprijed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Budućnost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DE231A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szCs w:val="22"/>
                <w:lang w:val="sv-SE"/>
              </w:rPr>
              <w:t>Banja Luka, 22</w:t>
            </w:r>
            <w:r w:rsidR="002F1452">
              <w:rPr>
                <w:color w:val="000000"/>
                <w:sz w:val="22"/>
                <w:szCs w:val="22"/>
                <w:lang w:val="sv-SE"/>
              </w:rPr>
              <w:t>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E231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AC54D0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Čelinac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E231A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Đermanović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AC54D0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Čelinac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C6330E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Vujatović Željko,Banja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DE231A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AC54D0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Kotor Varoš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BB6B03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Mladost - 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452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Kotor Varoš, 23.08.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BB6B03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AC54D0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Prnjavor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A62E41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BB6B03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AC54D0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</w:tr>
      <w:tr w:rsidR="002F1452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C6330E" w:rsidRDefault="00C6330E" w:rsidP="00F26BFA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Kukavica Ljubodrag,Gradiška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792CAE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BB6B03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AC54D0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</w:tr>
    </w:tbl>
    <w:p w:rsidR="002F1452" w:rsidRDefault="002F1452" w:rsidP="002F1452"/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117E89" w:rsidRDefault="002F1452" w:rsidP="00F26BF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 xml:space="preserve"> Gomionica - Progres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2F1452" w:rsidRDefault="002F1452" w:rsidP="002F1452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F1452" w:rsidRDefault="002F1452" w:rsidP="002F1452">
      <w:proofErr w:type="spellStart"/>
      <w:r>
        <w:t>Vukota</w:t>
      </w:r>
      <w:proofErr w:type="spellEnd"/>
      <w:r>
        <w:t xml:space="preserve"> Nikola                                                                                         </w:t>
      </w:r>
      <w:proofErr w:type="spellStart"/>
      <w:r>
        <w:t>Ličina</w:t>
      </w:r>
      <w:proofErr w:type="spellEnd"/>
      <w:r>
        <w:t xml:space="preserve"> </w:t>
      </w:r>
      <w:proofErr w:type="spellStart"/>
      <w:r>
        <w:t>Mladen</w:t>
      </w:r>
      <w:proofErr w:type="spellEnd"/>
    </w:p>
    <w:sectPr w:rsidR="002F1452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1452"/>
    <w:rsid w:val="001074C6"/>
    <w:rsid w:val="00191D11"/>
    <w:rsid w:val="002F1452"/>
    <w:rsid w:val="004B2ADB"/>
    <w:rsid w:val="004F0881"/>
    <w:rsid w:val="006238CE"/>
    <w:rsid w:val="006755A7"/>
    <w:rsid w:val="006B26B7"/>
    <w:rsid w:val="007F5129"/>
    <w:rsid w:val="00985DF8"/>
    <w:rsid w:val="00A62E41"/>
    <w:rsid w:val="00AC54D0"/>
    <w:rsid w:val="00BB6B03"/>
    <w:rsid w:val="00C6330E"/>
    <w:rsid w:val="00D1119D"/>
    <w:rsid w:val="00DE231A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2014-08-20T10:40:00Z</dcterms:created>
  <dcterms:modified xsi:type="dcterms:W3CDTF">2014-08-20T12:12:00Z</dcterms:modified>
</cp:coreProperties>
</file>